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22E2E" w:rsidRDefault="00422E2E" w:rsidP="00422E2E">
      <w:pPr>
        <w:spacing w:line="220" w:lineRule="atLeast"/>
        <w:rPr>
          <w:rFonts w:hint="eastAsia"/>
        </w:rPr>
      </w:pPr>
      <w:r>
        <w:rPr>
          <w:rFonts w:hint="eastAsia"/>
        </w:rPr>
        <w:t>详细资料</w:t>
      </w:r>
    </w:p>
    <w:p w:rsidR="004358AB" w:rsidRPr="00422E2E" w:rsidRDefault="004358AB" w:rsidP="00422E2E"/>
    <w:sectPr w:rsidR="004358AB" w:rsidRPr="00422E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40" w:rsidRDefault="00B56540" w:rsidP="00422E2E">
      <w:pPr>
        <w:spacing w:after="0"/>
      </w:pPr>
      <w:r>
        <w:separator/>
      </w:r>
    </w:p>
  </w:endnote>
  <w:endnote w:type="continuationSeparator" w:id="0">
    <w:p w:rsidR="00B56540" w:rsidRDefault="00B56540" w:rsidP="00422E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40" w:rsidRDefault="00B56540" w:rsidP="00422E2E">
      <w:pPr>
        <w:spacing w:after="0"/>
      </w:pPr>
      <w:r>
        <w:separator/>
      </w:r>
    </w:p>
  </w:footnote>
  <w:footnote w:type="continuationSeparator" w:id="0">
    <w:p w:rsidR="00B56540" w:rsidRDefault="00B56540" w:rsidP="00422E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2E2E"/>
    <w:rsid w:val="00426133"/>
    <w:rsid w:val="004358AB"/>
    <w:rsid w:val="008B7726"/>
    <w:rsid w:val="00B56540"/>
    <w:rsid w:val="00D31D50"/>
    <w:rsid w:val="00E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E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E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E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E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2016-09-14T03:12:00Z</dcterms:modified>
</cp:coreProperties>
</file>